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9F" w:rsidRPr="003A4D63" w:rsidRDefault="00370CBE">
      <w:pPr>
        <w:rPr>
          <w:b/>
        </w:rPr>
      </w:pPr>
      <w:bookmarkStart w:id="0" w:name="_GoBack"/>
      <w:bookmarkEnd w:id="0"/>
      <w:r w:rsidRPr="003A4D63">
        <w:rPr>
          <w:b/>
        </w:rPr>
        <w:t>REPUBLIKA HRVATSKA</w:t>
      </w:r>
    </w:p>
    <w:p w:rsidR="00370CBE" w:rsidRPr="003A4D63" w:rsidRDefault="00370CBE">
      <w:pPr>
        <w:rPr>
          <w:b/>
        </w:rPr>
      </w:pPr>
      <w:r w:rsidRPr="003A4D63">
        <w:rPr>
          <w:b/>
        </w:rPr>
        <w:t>OSNOVNA ŠKOLA GOLA</w:t>
      </w:r>
    </w:p>
    <w:p w:rsidR="00370CBE" w:rsidRDefault="00FF6059">
      <w:pPr>
        <w:rPr>
          <w:b/>
        </w:rPr>
      </w:pPr>
      <w:r>
        <w:rPr>
          <w:b/>
        </w:rPr>
        <w:t>Trg kardinala Alojzija Stepinca 4a</w:t>
      </w:r>
    </w:p>
    <w:p w:rsidR="00FF6059" w:rsidRPr="003A4D63" w:rsidRDefault="00FF6059">
      <w:pPr>
        <w:rPr>
          <w:b/>
        </w:rPr>
      </w:pPr>
      <w:r>
        <w:rPr>
          <w:b/>
        </w:rPr>
        <w:t>48331 Gola</w:t>
      </w:r>
    </w:p>
    <w:p w:rsidR="00CB5F51" w:rsidRDefault="00594452">
      <w:pPr>
        <w:rPr>
          <w:b/>
        </w:rPr>
      </w:pPr>
      <w:r w:rsidRPr="003C7F33">
        <w:rPr>
          <w:b/>
        </w:rPr>
        <w:t xml:space="preserve">KLASA: </w:t>
      </w:r>
      <w:r w:rsidR="00E82D5A">
        <w:rPr>
          <w:b/>
        </w:rPr>
        <w:t>034-01/19-01/</w:t>
      </w:r>
      <w:r w:rsidR="003D2187">
        <w:rPr>
          <w:b/>
        </w:rPr>
        <w:t>05</w:t>
      </w:r>
    </w:p>
    <w:p w:rsidR="00370CBE" w:rsidRPr="003A4D63" w:rsidRDefault="00FF6059">
      <w:pPr>
        <w:rPr>
          <w:b/>
        </w:rPr>
      </w:pPr>
      <w:r>
        <w:rPr>
          <w:b/>
        </w:rPr>
        <w:t xml:space="preserve">URBROJ: </w:t>
      </w:r>
      <w:r w:rsidR="00E82D5A">
        <w:rPr>
          <w:b/>
        </w:rPr>
        <w:t>2137-73-01-19</w:t>
      </w:r>
      <w:r w:rsidR="001D7858">
        <w:rPr>
          <w:b/>
        </w:rPr>
        <w:t>-1</w:t>
      </w:r>
    </w:p>
    <w:p w:rsidR="00370CBE" w:rsidRPr="003A4D63" w:rsidRDefault="00FF6059">
      <w:pPr>
        <w:rPr>
          <w:b/>
        </w:rPr>
      </w:pPr>
      <w:r>
        <w:rPr>
          <w:b/>
        </w:rPr>
        <w:t xml:space="preserve">Gola, </w:t>
      </w:r>
      <w:r w:rsidR="00E82D5A">
        <w:rPr>
          <w:b/>
        </w:rPr>
        <w:t>23. siječnja</w:t>
      </w:r>
      <w:r w:rsidR="003B1AB3">
        <w:rPr>
          <w:b/>
        </w:rPr>
        <w:t xml:space="preserve"> </w:t>
      </w:r>
      <w:r w:rsidR="00E82D5A">
        <w:rPr>
          <w:b/>
        </w:rPr>
        <w:t>2019</w:t>
      </w:r>
      <w:r w:rsidR="00E11A29">
        <w:rPr>
          <w:b/>
        </w:rPr>
        <w:t>.</w:t>
      </w:r>
    </w:p>
    <w:p w:rsidR="00370CBE" w:rsidRPr="00C041B5" w:rsidRDefault="00370CBE"/>
    <w:p w:rsidR="00FF6059" w:rsidRDefault="00370CBE" w:rsidP="00CB5F51">
      <w:pPr>
        <w:jc w:val="both"/>
      </w:pPr>
      <w:r w:rsidRPr="00C041B5">
        <w:t xml:space="preserve">  </w:t>
      </w:r>
      <w:r w:rsidR="00D36278">
        <w:t xml:space="preserve">            </w:t>
      </w:r>
      <w:r w:rsidR="0019545F">
        <w:t xml:space="preserve">U skladu sa člankom 39. </w:t>
      </w:r>
      <w:r w:rsidR="00FF6059">
        <w:t xml:space="preserve">stavkom 2. Odluke o etičkom kodeksu neposrednih nositelja odgojno-obrazovne djelatnosti i svih djelatnika Osnovne škole Gola, ravnatelj </w:t>
      </w:r>
      <w:r w:rsidR="00E11A29">
        <w:t xml:space="preserve">Škole </w:t>
      </w:r>
      <w:r w:rsidR="00FF6059">
        <w:t>Hrvoje Matić, prof. prema prijedlogu U</w:t>
      </w:r>
      <w:r w:rsidR="00E11A29">
        <w:t xml:space="preserve">čiteljskog vijeća Škole, dana </w:t>
      </w:r>
      <w:r w:rsidR="00E82D5A">
        <w:t>23. siječnja</w:t>
      </w:r>
      <w:r w:rsidR="003B1AB3">
        <w:t xml:space="preserve"> </w:t>
      </w:r>
      <w:r w:rsidR="00E82D5A">
        <w:t>2019</w:t>
      </w:r>
      <w:r w:rsidR="00E11A29">
        <w:t>.</w:t>
      </w:r>
      <w:r w:rsidR="00FF6059">
        <w:t xml:space="preserve"> godine donosi</w:t>
      </w:r>
    </w:p>
    <w:p w:rsidR="00FF6059" w:rsidRDefault="00FF6059" w:rsidP="00CB5F51">
      <w:pPr>
        <w:jc w:val="both"/>
      </w:pPr>
    </w:p>
    <w:p w:rsidR="00370CBE" w:rsidRPr="00C041B5" w:rsidRDefault="00FF6059" w:rsidP="00FF6059">
      <w:pPr>
        <w:jc w:val="both"/>
        <w:rPr>
          <w:b/>
        </w:rPr>
      </w:pPr>
      <w:r>
        <w:t xml:space="preserve"> </w:t>
      </w:r>
    </w:p>
    <w:p w:rsidR="00370CBE" w:rsidRPr="00E11A29" w:rsidRDefault="00370CBE" w:rsidP="00370CBE">
      <w:pPr>
        <w:jc w:val="center"/>
        <w:rPr>
          <w:b/>
        </w:rPr>
      </w:pPr>
      <w:r w:rsidRPr="00E11A29">
        <w:rPr>
          <w:b/>
        </w:rPr>
        <w:t>O D L U K U</w:t>
      </w:r>
    </w:p>
    <w:p w:rsidR="00FF6059" w:rsidRPr="00C041B5" w:rsidRDefault="00E11A29" w:rsidP="003B1AB3">
      <w:pPr>
        <w:jc w:val="center"/>
        <w:rPr>
          <w:b/>
          <w:sz w:val="28"/>
          <w:szCs w:val="28"/>
        </w:rPr>
      </w:pPr>
      <w:r>
        <w:rPr>
          <w:b/>
        </w:rPr>
        <w:t xml:space="preserve">o razrješenju i imenovanju </w:t>
      </w:r>
      <w:r w:rsidR="00141972">
        <w:rPr>
          <w:b/>
        </w:rPr>
        <w:t>članova</w:t>
      </w:r>
      <w:r>
        <w:rPr>
          <w:b/>
        </w:rPr>
        <w:t xml:space="preserve"> Etičkog povjerenstva </w:t>
      </w:r>
    </w:p>
    <w:p w:rsidR="00594452" w:rsidRDefault="00594452" w:rsidP="00370CBE">
      <w:pPr>
        <w:jc w:val="center"/>
        <w:rPr>
          <w:b/>
          <w:sz w:val="28"/>
          <w:szCs w:val="28"/>
        </w:rPr>
      </w:pPr>
    </w:p>
    <w:p w:rsidR="00826E3A" w:rsidRDefault="00826E3A" w:rsidP="00370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</w:p>
    <w:p w:rsidR="003B1AB3" w:rsidRPr="00C041B5" w:rsidRDefault="003B1AB3" w:rsidP="00370CBE">
      <w:pPr>
        <w:jc w:val="center"/>
        <w:rPr>
          <w:b/>
          <w:sz w:val="28"/>
          <w:szCs w:val="28"/>
        </w:rPr>
      </w:pPr>
    </w:p>
    <w:p w:rsidR="00594452" w:rsidRPr="00C041B5" w:rsidRDefault="00E11A29" w:rsidP="003B1AB3">
      <w:pPr>
        <w:ind w:firstLine="708"/>
        <w:jc w:val="both"/>
      </w:pPr>
      <w:r>
        <w:t xml:space="preserve">U Etičkom povjerenstvu </w:t>
      </w:r>
      <w:r w:rsidR="00E82D5A">
        <w:t>(KLASA: 034-01/17-01/16, URBROJ: 2137-73-01-17-1 od 3.4.2017</w:t>
      </w:r>
      <w:r w:rsidR="003B1AB3">
        <w:t xml:space="preserve">. godine) Osnovne škole Gola  </w:t>
      </w:r>
      <w:r>
        <w:t>razrješuje se dužnosti:</w:t>
      </w:r>
    </w:p>
    <w:p w:rsidR="001E7989" w:rsidRPr="00C041B5" w:rsidRDefault="00E11A29" w:rsidP="003B1AB3">
      <w:pPr>
        <w:jc w:val="both"/>
      </w:pPr>
      <w:r>
        <w:t xml:space="preserve"> </w:t>
      </w:r>
      <w:r w:rsidR="003B1AB3">
        <w:tab/>
      </w:r>
      <w:r>
        <w:t>„</w:t>
      </w:r>
      <w:r w:rsidR="00E82D5A">
        <w:t xml:space="preserve"> Evelina Kovačić Šimunić</w:t>
      </w:r>
      <w:r w:rsidR="003B1AB3">
        <w:t>- prvi član“</w:t>
      </w:r>
      <w:r>
        <w:t xml:space="preserve"> i </w:t>
      </w:r>
      <w:r w:rsidR="003B1AB3">
        <w:t>„</w:t>
      </w:r>
      <w:r w:rsidR="00E82D5A">
        <w:t>Karolina Franjo</w:t>
      </w:r>
      <w:r w:rsidR="003B1AB3">
        <w:t xml:space="preserve"> – drugi član</w:t>
      </w:r>
      <w:r>
        <w:t>“.</w:t>
      </w:r>
    </w:p>
    <w:p w:rsidR="003B1AB3" w:rsidRDefault="003B1AB3" w:rsidP="00826E3A">
      <w:pPr>
        <w:jc w:val="center"/>
        <w:rPr>
          <w:b/>
        </w:rPr>
      </w:pPr>
    </w:p>
    <w:p w:rsidR="00826E3A" w:rsidRDefault="00E11A29" w:rsidP="00826E3A">
      <w:pPr>
        <w:jc w:val="center"/>
        <w:rPr>
          <w:b/>
        </w:rPr>
      </w:pPr>
      <w:r>
        <w:rPr>
          <w:b/>
        </w:rPr>
        <w:t>II.</w:t>
      </w:r>
    </w:p>
    <w:p w:rsidR="00E82D5A" w:rsidRDefault="00E82D5A" w:rsidP="00826E3A">
      <w:pPr>
        <w:jc w:val="center"/>
        <w:rPr>
          <w:b/>
        </w:rPr>
      </w:pPr>
    </w:p>
    <w:p w:rsidR="003B1AB3" w:rsidRDefault="003B1AB3" w:rsidP="00E82D5A">
      <w:pPr>
        <w:jc w:val="both"/>
      </w:pPr>
      <w:r>
        <w:t xml:space="preserve">U Etičko povjerenstvo, umjesto razriješenih članica iz točke I. ove Odluke, imenuju se: </w:t>
      </w:r>
    </w:p>
    <w:p w:rsidR="00FF6059" w:rsidRDefault="00E82D5A" w:rsidP="003B1AB3">
      <w:pPr>
        <w:ind w:firstLine="708"/>
        <w:jc w:val="both"/>
      </w:pPr>
      <w:r>
        <w:t xml:space="preserve">„Petra Šiško - prvi član“ i „Karmen </w:t>
      </w:r>
      <w:proofErr w:type="spellStart"/>
      <w:r>
        <w:t>Hemetek</w:t>
      </w:r>
      <w:proofErr w:type="spellEnd"/>
      <w:r w:rsidR="003B1AB3">
        <w:t xml:space="preserve"> – drugi član“.</w:t>
      </w:r>
    </w:p>
    <w:p w:rsidR="0019545F" w:rsidRDefault="00FF6059" w:rsidP="00826E3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45F">
        <w:rPr>
          <w:b/>
        </w:rPr>
        <w:t xml:space="preserve">  </w:t>
      </w:r>
    </w:p>
    <w:p w:rsidR="00FF6059" w:rsidRDefault="0019545F" w:rsidP="0019545F">
      <w:pPr>
        <w:ind w:left="3540" w:firstLine="708"/>
        <w:jc w:val="both"/>
        <w:rPr>
          <w:b/>
        </w:rPr>
      </w:pPr>
      <w:r>
        <w:rPr>
          <w:b/>
        </w:rPr>
        <w:t xml:space="preserve">  </w:t>
      </w:r>
      <w:r w:rsidR="00FF6059" w:rsidRPr="0019545F">
        <w:rPr>
          <w:b/>
        </w:rPr>
        <w:t xml:space="preserve"> III.</w:t>
      </w:r>
    </w:p>
    <w:p w:rsidR="003B1AB3" w:rsidRPr="0019545F" w:rsidRDefault="003B1AB3" w:rsidP="0019545F">
      <w:pPr>
        <w:ind w:left="3540" w:firstLine="708"/>
        <w:jc w:val="both"/>
        <w:rPr>
          <w:b/>
        </w:rPr>
      </w:pPr>
    </w:p>
    <w:p w:rsidR="00FF6059" w:rsidRDefault="00FF6059" w:rsidP="003B1AB3">
      <w:pPr>
        <w:ind w:firstLine="708"/>
        <w:jc w:val="both"/>
      </w:pPr>
      <w:r>
        <w:t>Ova Odluka stupa na snagu sa danom donošenja.</w:t>
      </w:r>
    </w:p>
    <w:p w:rsidR="00FF6059" w:rsidRDefault="00FF6059" w:rsidP="00826E3A">
      <w:pPr>
        <w:jc w:val="both"/>
      </w:pPr>
    </w:p>
    <w:p w:rsidR="00FF6059" w:rsidRDefault="00FF6059" w:rsidP="00826E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D5A">
        <w:t xml:space="preserve">   </w:t>
      </w:r>
      <w:r>
        <w:t>RAVNATELJ</w:t>
      </w:r>
    </w:p>
    <w:p w:rsidR="00FF6059" w:rsidRPr="00826E3A" w:rsidRDefault="00FF6059" w:rsidP="00826E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1AB3">
        <w:t xml:space="preserve">   Hrvoje Matić</w:t>
      </w:r>
      <w:r>
        <w:t>, prof.</w:t>
      </w:r>
    </w:p>
    <w:p w:rsidR="00826E3A" w:rsidRPr="00826E3A" w:rsidRDefault="00826E3A" w:rsidP="00826E3A">
      <w:pPr>
        <w:jc w:val="center"/>
        <w:rPr>
          <w:b/>
        </w:rPr>
      </w:pPr>
    </w:p>
    <w:p w:rsidR="00E84ABD" w:rsidRPr="00C041B5" w:rsidRDefault="00E84ABD" w:rsidP="005E002F"/>
    <w:p w:rsidR="00E84ABD" w:rsidRPr="00C041B5" w:rsidRDefault="00E84ABD" w:rsidP="005E002F">
      <w:r w:rsidRPr="00C041B5">
        <w:t>Dostaviti:</w:t>
      </w:r>
    </w:p>
    <w:p w:rsidR="00E84ABD" w:rsidRDefault="00097E80" w:rsidP="00826E3A">
      <w:r w:rsidRPr="00C041B5">
        <w:t xml:space="preserve">1. </w:t>
      </w:r>
      <w:r w:rsidR="00826E3A">
        <w:t>Članovima povjerenstva</w:t>
      </w:r>
    </w:p>
    <w:p w:rsidR="00C041B5" w:rsidRPr="00C041B5" w:rsidRDefault="00826E3A" w:rsidP="005E002F">
      <w:r>
        <w:t xml:space="preserve">2. </w:t>
      </w:r>
      <w:r w:rsidR="00FF6059">
        <w:t>Oglasna ploča Škole</w:t>
      </w:r>
    </w:p>
    <w:p w:rsidR="00E84ABD" w:rsidRPr="00C041B5" w:rsidRDefault="0019545F" w:rsidP="005E002F">
      <w:r>
        <w:t>3. Pismohrana, ovdje</w:t>
      </w:r>
    </w:p>
    <w:sectPr w:rsidR="00E84ABD" w:rsidRPr="00C041B5" w:rsidSect="00E1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37"/>
    <w:rsid w:val="00097E80"/>
    <w:rsid w:val="0012293A"/>
    <w:rsid w:val="00141972"/>
    <w:rsid w:val="0015539F"/>
    <w:rsid w:val="0019545F"/>
    <w:rsid w:val="001C413D"/>
    <w:rsid w:val="001D7858"/>
    <w:rsid w:val="001E7989"/>
    <w:rsid w:val="00370CBE"/>
    <w:rsid w:val="00392FBC"/>
    <w:rsid w:val="003A4D63"/>
    <w:rsid w:val="003B1AB3"/>
    <w:rsid w:val="003C7F33"/>
    <w:rsid w:val="003D2187"/>
    <w:rsid w:val="004C6537"/>
    <w:rsid w:val="00594452"/>
    <w:rsid w:val="005E002F"/>
    <w:rsid w:val="00662ADF"/>
    <w:rsid w:val="006E5EB5"/>
    <w:rsid w:val="006F50A4"/>
    <w:rsid w:val="00733927"/>
    <w:rsid w:val="00826E3A"/>
    <w:rsid w:val="008D546D"/>
    <w:rsid w:val="00AB601C"/>
    <w:rsid w:val="00C041B5"/>
    <w:rsid w:val="00CB5F51"/>
    <w:rsid w:val="00D01A8F"/>
    <w:rsid w:val="00D36278"/>
    <w:rsid w:val="00E11A29"/>
    <w:rsid w:val="00E16E48"/>
    <w:rsid w:val="00E54D9F"/>
    <w:rsid w:val="00E82D5A"/>
    <w:rsid w:val="00E84ABD"/>
    <w:rsid w:val="00F2132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9EE293-BCB6-48D6-BE2D-B14982EB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4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39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Gola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Osnovna skola</dc:creator>
  <cp:lastModifiedBy>Windows korisnik</cp:lastModifiedBy>
  <cp:revision>2</cp:revision>
  <cp:lastPrinted>2014-02-26T10:16:00Z</cp:lastPrinted>
  <dcterms:created xsi:type="dcterms:W3CDTF">2019-01-23T14:36:00Z</dcterms:created>
  <dcterms:modified xsi:type="dcterms:W3CDTF">2019-01-23T14:36:00Z</dcterms:modified>
</cp:coreProperties>
</file>